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8C59" w14:textId="26EBA5D6" w:rsidR="007F6837" w:rsidRDefault="00A70206">
      <w:pPr>
        <w:rPr>
          <w:sz w:val="32"/>
        </w:rPr>
      </w:pPr>
      <w:r>
        <w:rPr>
          <w:sz w:val="32"/>
        </w:rPr>
        <w:t>Cut out the pictures below and paste them next to the correct words. Then practise tracing the word ‘the’.</w:t>
      </w:r>
      <w:r w:rsidR="001B48D8" w:rsidRPr="001B48D8">
        <w:rPr>
          <w:sz w:val="32"/>
        </w:rPr>
        <w:t xml:space="preserve">     </w:t>
      </w:r>
      <w:r w:rsidR="001B48D8">
        <w:rPr>
          <w:sz w:val="32"/>
        </w:rPr>
        <w:tab/>
      </w:r>
      <w:r w:rsidR="001B48D8">
        <w:rPr>
          <w:sz w:val="32"/>
        </w:rPr>
        <w:tab/>
      </w:r>
      <w:r w:rsidR="001B48D8">
        <w:rPr>
          <w:sz w:val="32"/>
        </w:rPr>
        <w:tab/>
      </w:r>
      <w:r w:rsidR="001B48D8" w:rsidRPr="001B48D8">
        <w:rPr>
          <w:sz w:val="32"/>
        </w:rPr>
        <w:t xml:space="preserve"> Name:</w:t>
      </w:r>
    </w:p>
    <w:tbl>
      <w:tblPr>
        <w:tblStyle w:val="TableGrid"/>
        <w:tblW w:w="10518" w:type="dxa"/>
        <w:tblLook w:val="04A0" w:firstRow="1" w:lastRow="0" w:firstColumn="1" w:lastColumn="0" w:noHBand="0" w:noVBand="1"/>
      </w:tblPr>
      <w:tblGrid>
        <w:gridCol w:w="7410"/>
        <w:gridCol w:w="3108"/>
      </w:tblGrid>
      <w:tr w:rsidR="001B48D8" w14:paraId="3A6451DE" w14:textId="77777777" w:rsidTr="001F79E8">
        <w:trPr>
          <w:trHeight w:val="2108"/>
        </w:trPr>
        <w:tc>
          <w:tcPr>
            <w:tcW w:w="7410" w:type="dxa"/>
          </w:tcPr>
          <w:p w14:paraId="755BE9B3" w14:textId="3FEFF109" w:rsidR="001B48D8" w:rsidRPr="001B48D8" w:rsidRDefault="001B48D8">
            <w:pPr>
              <w:rPr>
                <w:rFonts w:ascii="BeginnersDots" w:hAnsi="BeginnersDots"/>
                <w:b/>
                <w:sz w:val="160"/>
              </w:rPr>
            </w:pPr>
            <w:r w:rsidRPr="001B48D8">
              <w:rPr>
                <w:rFonts w:ascii="BeginnersDots" w:hAnsi="BeginnersDots"/>
                <w:b/>
                <w:sz w:val="160"/>
              </w:rPr>
              <w:t xml:space="preserve">the </w:t>
            </w:r>
            <w:r w:rsidR="00616ED1">
              <w:rPr>
                <w:rFonts w:ascii="BeginnersDots" w:hAnsi="BeginnersDots"/>
                <w:b/>
                <w:sz w:val="160"/>
              </w:rPr>
              <w:t>pixie</w:t>
            </w:r>
          </w:p>
        </w:tc>
        <w:tc>
          <w:tcPr>
            <w:tcW w:w="3108" w:type="dxa"/>
          </w:tcPr>
          <w:p w14:paraId="62218125" w14:textId="77777777" w:rsidR="001B48D8" w:rsidRDefault="001B48D8">
            <w:pPr>
              <w:rPr>
                <w:sz w:val="32"/>
              </w:rPr>
            </w:pPr>
          </w:p>
        </w:tc>
      </w:tr>
      <w:tr w:rsidR="001B48D8" w14:paraId="7D43F12E" w14:textId="77777777" w:rsidTr="001F79E8">
        <w:trPr>
          <w:trHeight w:val="2108"/>
        </w:trPr>
        <w:tc>
          <w:tcPr>
            <w:tcW w:w="7410" w:type="dxa"/>
          </w:tcPr>
          <w:p w14:paraId="35A57AEE" w14:textId="401E64F9" w:rsidR="001B48D8" w:rsidRPr="001B48D8" w:rsidRDefault="001B48D8">
            <w:pPr>
              <w:rPr>
                <w:rFonts w:ascii="BeginnersDots" w:hAnsi="BeginnersDots"/>
                <w:b/>
                <w:sz w:val="160"/>
              </w:rPr>
            </w:pPr>
            <w:r w:rsidRPr="001B48D8">
              <w:rPr>
                <w:rFonts w:ascii="BeginnersDots" w:hAnsi="BeginnersDots"/>
                <w:b/>
                <w:sz w:val="160"/>
              </w:rPr>
              <w:t xml:space="preserve">the </w:t>
            </w:r>
            <w:r w:rsidR="00A70206">
              <w:rPr>
                <w:rFonts w:ascii="BeginnersDots" w:hAnsi="BeginnersDots"/>
                <w:b/>
                <w:sz w:val="160"/>
              </w:rPr>
              <w:t>tree</w:t>
            </w:r>
          </w:p>
        </w:tc>
        <w:tc>
          <w:tcPr>
            <w:tcW w:w="3108" w:type="dxa"/>
          </w:tcPr>
          <w:p w14:paraId="2869C8AA" w14:textId="77777777" w:rsidR="001B48D8" w:rsidRDefault="001B48D8">
            <w:pPr>
              <w:rPr>
                <w:sz w:val="32"/>
              </w:rPr>
            </w:pPr>
          </w:p>
        </w:tc>
      </w:tr>
      <w:tr w:rsidR="001B48D8" w14:paraId="25BF0147" w14:textId="77777777" w:rsidTr="001F79E8">
        <w:trPr>
          <w:trHeight w:val="2083"/>
        </w:trPr>
        <w:tc>
          <w:tcPr>
            <w:tcW w:w="7410" w:type="dxa"/>
          </w:tcPr>
          <w:p w14:paraId="3288603B" w14:textId="367B5B3A" w:rsidR="001B48D8" w:rsidRPr="001B48D8" w:rsidRDefault="001B48D8">
            <w:pPr>
              <w:rPr>
                <w:rFonts w:ascii="BeginnersDots" w:hAnsi="BeginnersDots"/>
                <w:b/>
                <w:sz w:val="160"/>
              </w:rPr>
            </w:pPr>
            <w:r w:rsidRPr="001B48D8">
              <w:rPr>
                <w:rFonts w:ascii="BeginnersDots" w:hAnsi="BeginnersDots"/>
                <w:b/>
                <w:sz w:val="160"/>
              </w:rPr>
              <w:t xml:space="preserve">the </w:t>
            </w:r>
            <w:r w:rsidR="00A70206">
              <w:rPr>
                <w:rFonts w:ascii="BeginnersDots" w:hAnsi="BeginnersDots"/>
                <w:b/>
                <w:sz w:val="160"/>
              </w:rPr>
              <w:t>bunny</w:t>
            </w:r>
          </w:p>
        </w:tc>
        <w:tc>
          <w:tcPr>
            <w:tcW w:w="3108" w:type="dxa"/>
          </w:tcPr>
          <w:p w14:paraId="34E08E47" w14:textId="77777777" w:rsidR="001B48D8" w:rsidRDefault="001B48D8">
            <w:pPr>
              <w:rPr>
                <w:sz w:val="32"/>
              </w:rPr>
            </w:pPr>
          </w:p>
        </w:tc>
      </w:tr>
      <w:tr w:rsidR="001B48D8" w14:paraId="78BC6C15" w14:textId="77777777" w:rsidTr="001F79E8">
        <w:trPr>
          <w:trHeight w:val="2133"/>
        </w:trPr>
        <w:tc>
          <w:tcPr>
            <w:tcW w:w="7410" w:type="dxa"/>
          </w:tcPr>
          <w:p w14:paraId="2BA0BF36" w14:textId="3FE41DB1" w:rsidR="001B48D8" w:rsidRPr="001B48D8" w:rsidRDefault="001B48D8">
            <w:pPr>
              <w:rPr>
                <w:rFonts w:ascii="BeginnersDots" w:hAnsi="BeginnersDots"/>
                <w:b/>
                <w:sz w:val="160"/>
              </w:rPr>
            </w:pPr>
            <w:r w:rsidRPr="001B48D8">
              <w:rPr>
                <w:rFonts w:ascii="BeginnersDots" w:hAnsi="BeginnersDots"/>
                <w:b/>
                <w:sz w:val="160"/>
              </w:rPr>
              <w:t xml:space="preserve">the </w:t>
            </w:r>
            <w:r w:rsidR="00A70206">
              <w:rPr>
                <w:rFonts w:ascii="BeginnersDots" w:hAnsi="BeginnersDots"/>
                <w:b/>
                <w:sz w:val="160"/>
              </w:rPr>
              <w:t>castle</w:t>
            </w:r>
          </w:p>
        </w:tc>
        <w:tc>
          <w:tcPr>
            <w:tcW w:w="3108" w:type="dxa"/>
          </w:tcPr>
          <w:p w14:paraId="50D439DB" w14:textId="77777777" w:rsidR="001B48D8" w:rsidRDefault="001B48D8">
            <w:pPr>
              <w:rPr>
                <w:sz w:val="32"/>
              </w:rPr>
            </w:pPr>
          </w:p>
        </w:tc>
      </w:tr>
    </w:tbl>
    <w:p w14:paraId="6F8B668D" w14:textId="77777777" w:rsidR="001B48D8" w:rsidRDefault="001B48D8">
      <w:pPr>
        <w:rPr>
          <w:sz w:val="32"/>
        </w:rPr>
      </w:pPr>
    </w:p>
    <w:p w14:paraId="1BC36D0B" w14:textId="3945D444" w:rsidR="001B48D8" w:rsidRPr="00A70206" w:rsidRDefault="001B48D8">
      <w:pPr>
        <w:rPr>
          <w:rFonts w:ascii="BeginnersDots" w:hAnsi="BeginnersDots"/>
          <w:b/>
          <w:sz w:val="160"/>
        </w:rPr>
      </w:pPr>
      <w:r w:rsidRPr="001B48D8">
        <w:rPr>
          <w:rFonts w:ascii="BeginnersDots" w:hAnsi="BeginnersDots"/>
          <w:b/>
          <w:sz w:val="160"/>
        </w:rPr>
        <w:t>The</w:t>
      </w:r>
      <w:r>
        <w:rPr>
          <w:rFonts w:ascii="BeginnersDots" w:hAnsi="BeginnersDots"/>
          <w:b/>
          <w:sz w:val="160"/>
        </w:rPr>
        <w:tab/>
      </w:r>
      <w:r>
        <w:rPr>
          <w:rFonts w:ascii="BeginnersDots" w:hAnsi="BeginnersDots"/>
          <w:b/>
          <w:sz w:val="160"/>
        </w:rPr>
        <w:tab/>
      </w:r>
      <w:proofErr w:type="spellStart"/>
      <w:r w:rsidRPr="001B48D8">
        <w:rPr>
          <w:rFonts w:ascii="BeginnersDots" w:hAnsi="BeginnersDots"/>
          <w:b/>
          <w:sz w:val="160"/>
        </w:rPr>
        <w:t>the</w:t>
      </w:r>
      <w:proofErr w:type="spellEnd"/>
      <w:r>
        <w:rPr>
          <w:rFonts w:ascii="BeginnersDots" w:hAnsi="BeginnersDots"/>
          <w:b/>
          <w:sz w:val="160"/>
        </w:rPr>
        <w:tab/>
        <w:t xml:space="preserve"> </w:t>
      </w:r>
      <w:r>
        <w:rPr>
          <w:rFonts w:ascii="BeginnersDots" w:hAnsi="BeginnersDots"/>
          <w:b/>
          <w:sz w:val="160"/>
        </w:rPr>
        <w:tab/>
      </w:r>
      <w:proofErr w:type="spellStart"/>
      <w:r w:rsidRPr="001B48D8">
        <w:rPr>
          <w:rFonts w:ascii="BeginnersDots" w:hAnsi="BeginnersDots"/>
          <w:b/>
          <w:sz w:val="160"/>
        </w:rPr>
        <w:t>the</w:t>
      </w:r>
      <w:proofErr w:type="spellEnd"/>
      <w:r>
        <w:rPr>
          <w:rFonts w:ascii="BeginnersDots" w:hAnsi="BeginnersDots"/>
          <w:b/>
          <w:sz w:val="160"/>
        </w:rPr>
        <w:tab/>
        <w:t xml:space="preserve"> </w:t>
      </w:r>
      <w:r>
        <w:rPr>
          <w:rFonts w:ascii="BeginnersDots" w:hAnsi="BeginnersDots"/>
          <w:b/>
          <w:sz w:val="160"/>
        </w:rPr>
        <w:tab/>
      </w:r>
      <w:proofErr w:type="spellStart"/>
      <w:r w:rsidRPr="001B48D8">
        <w:rPr>
          <w:rFonts w:ascii="BeginnersDots" w:hAnsi="BeginnersDots"/>
          <w:b/>
          <w:sz w:val="160"/>
        </w:rPr>
        <w:t>the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70206" w14:paraId="427B4053" w14:textId="77777777" w:rsidTr="001B48D8">
        <w:tc>
          <w:tcPr>
            <w:tcW w:w="2614" w:type="dxa"/>
          </w:tcPr>
          <w:p w14:paraId="333AFD30" w14:textId="01B090E6" w:rsidR="001B48D8" w:rsidRDefault="00A70206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1312" behindDoc="1" locked="0" layoutInCell="1" allowOverlap="1" wp14:anchorId="6DB37CD4" wp14:editId="4328D0ED">
                  <wp:simplePos x="0" y="0"/>
                  <wp:positionH relativeFrom="column">
                    <wp:posOffset>588570</wp:posOffset>
                  </wp:positionH>
                  <wp:positionV relativeFrom="paragraph">
                    <wp:posOffset>134471</wp:posOffset>
                  </wp:positionV>
                  <wp:extent cx="426297" cy="1262940"/>
                  <wp:effectExtent l="0" t="0" r="0" b="0"/>
                  <wp:wrapTight wrapText="bothSides">
                    <wp:wrapPolygon edited="0">
                      <wp:start x="0" y="0"/>
                      <wp:lineTo x="0" y="21187"/>
                      <wp:lineTo x="20280" y="21187"/>
                      <wp:lineTo x="20280" y="0"/>
                      <wp:lineTo x="0" y="0"/>
                    </wp:wrapPolygon>
                  </wp:wrapTight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gital paizo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297" cy="12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790FEB22" w14:textId="06D07F81" w:rsidR="001B48D8" w:rsidRDefault="00A70206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2336" behindDoc="1" locked="0" layoutInCell="1" allowOverlap="1" wp14:anchorId="07B82F50" wp14:editId="44FA42AF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233045</wp:posOffset>
                  </wp:positionV>
                  <wp:extent cx="1475105" cy="1167765"/>
                  <wp:effectExtent l="0" t="0" r="0" b="0"/>
                  <wp:wrapTight wrapText="bothSides">
                    <wp:wrapPolygon edited="0">
                      <wp:start x="0" y="0"/>
                      <wp:lineTo x="0" y="21142"/>
                      <wp:lineTo x="21200" y="21142"/>
                      <wp:lineTo x="21200" y="0"/>
                      <wp:lineTo x="0" y="0"/>
                    </wp:wrapPolygon>
                  </wp:wrapTight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lying bunn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05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72BC693D" w14:textId="431C9239" w:rsidR="001B48D8" w:rsidRDefault="00A70206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4384" behindDoc="1" locked="0" layoutInCell="1" allowOverlap="1" wp14:anchorId="3A225BAA" wp14:editId="0D11CE43">
                  <wp:simplePos x="0" y="0"/>
                  <wp:positionH relativeFrom="column">
                    <wp:posOffset>183814</wp:posOffset>
                  </wp:positionH>
                  <wp:positionV relativeFrom="paragraph">
                    <wp:posOffset>241935</wp:posOffset>
                  </wp:positionV>
                  <wp:extent cx="1236980" cy="1120140"/>
                  <wp:effectExtent l="0" t="0" r="1270" b="3810"/>
                  <wp:wrapTight wrapText="bothSides">
                    <wp:wrapPolygon edited="0">
                      <wp:start x="0" y="0"/>
                      <wp:lineTo x="0" y="21306"/>
                      <wp:lineTo x="21290" y="21306"/>
                      <wp:lineTo x="21290" y="0"/>
                      <wp:lineTo x="0" y="0"/>
                    </wp:wrapPolygon>
                  </wp:wrapTight>
                  <wp:docPr id="7" name="Picture 7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stle recoloured with grass needs crop edg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411E4CF6" w14:textId="6E92F351" w:rsidR="001B48D8" w:rsidRDefault="00A70206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5408" behindDoc="1" locked="0" layoutInCell="1" allowOverlap="1" wp14:anchorId="168D5D72" wp14:editId="580BCC8F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138430</wp:posOffset>
                  </wp:positionV>
                  <wp:extent cx="1061720" cy="1089660"/>
                  <wp:effectExtent l="0" t="0" r="5080" b="0"/>
                  <wp:wrapTight wrapText="bothSides">
                    <wp:wrapPolygon edited="0">
                      <wp:start x="0" y="0"/>
                      <wp:lineTo x="0" y="21147"/>
                      <wp:lineTo x="21316" y="21147"/>
                      <wp:lineTo x="21316" y="0"/>
                      <wp:lineTo x="0" y="0"/>
                    </wp:wrapPolygon>
                  </wp:wrapTight>
                  <wp:docPr id="8" name="Picture 8" descr="A close up of a tr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ee with swi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D5F8A85" w14:textId="013039C6" w:rsidR="001B48D8" w:rsidRPr="001B48D8" w:rsidRDefault="001B48D8">
      <w:pPr>
        <w:rPr>
          <w:sz w:val="32"/>
        </w:rPr>
      </w:pPr>
    </w:p>
    <w:sectPr w:rsidR="001B48D8" w:rsidRPr="001B48D8" w:rsidSect="001B4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ginnersDo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D8"/>
    <w:rsid w:val="001B48D8"/>
    <w:rsid w:val="001F79E8"/>
    <w:rsid w:val="00616ED1"/>
    <w:rsid w:val="007F6837"/>
    <w:rsid w:val="0096737F"/>
    <w:rsid w:val="00A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F2E0"/>
  <w15:chartTrackingRefBased/>
  <w15:docId w15:val="{BE9BFD2A-982B-474A-A47D-D673D2EE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dcterms:created xsi:type="dcterms:W3CDTF">2020-07-12T11:44:00Z</dcterms:created>
  <dcterms:modified xsi:type="dcterms:W3CDTF">2020-07-12T11:44:00Z</dcterms:modified>
</cp:coreProperties>
</file>